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34C67" w14:textId="41D856EA" w:rsidR="002C79DD" w:rsidRDefault="0023308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FFDBCE2" wp14:editId="60B4E43E">
                <wp:simplePos x="0" y="0"/>
                <wp:positionH relativeFrom="margin">
                  <wp:align>center</wp:align>
                </wp:positionH>
                <wp:positionV relativeFrom="paragraph">
                  <wp:posOffset>7512661</wp:posOffset>
                </wp:positionV>
                <wp:extent cx="6918960" cy="1457864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8960" cy="14578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8CB22" w14:textId="5F1F0B3B" w:rsidR="0023308B" w:rsidRPr="0023308B" w:rsidRDefault="0023308B" w:rsidP="0023308B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Presentation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Adaptability:</w:t>
                            </w:r>
                            <w:r w:rsidRPr="0023308B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choose the best handwriting style for the task, such as unjoined print for diagrams and quick notes or neat cursive for final pieces.</w:t>
                            </w:r>
                          </w:p>
                          <w:p w14:paraId="68758907" w14:textId="27D87C9F" w:rsidR="0023308B" w:rsidRPr="0023308B" w:rsidRDefault="0023308B" w:rsidP="0023308B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Cross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-Curricular Application:</w:t>
                            </w:r>
                            <w:r w:rsidRPr="0023308B">
                              <w:rPr>
                                <w:rFonts w:ascii="NTPreCursive" w:hAnsi="NTPreCursive"/>
                                <w:sz w:val="24"/>
                                <w:szCs w:val="24"/>
                                <w:lang w:val="en-US"/>
                              </w:rPr>
                              <w:t xml:space="preserve"> I can use neat, legible and fluent cursive handwriting consistently across all of my subjects.  </w:t>
                            </w:r>
                          </w:p>
                          <w:p w14:paraId="62AE671C" w14:textId="0016BBCC" w:rsidR="00EA5DF7" w:rsidRPr="00EA5DF7" w:rsidRDefault="00EA5DF7" w:rsidP="00EA5DF7">
                            <w:pPr>
                              <w:spacing w:before="20" w:after="4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0967C7" w14:textId="5E01AD47" w:rsidR="00015B1D" w:rsidRDefault="00015B1D" w:rsidP="00015B1D">
                            <w:pPr>
                              <w:spacing w:before="20" w:after="40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DBC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91.55pt;width:544.8pt;height:114.8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" filled="f" stroked="f">
                <v:textbox>
                  <w:txbxContent>
                    <w:p w14:paraId="0B58CB22" w14:textId="5F1F0B3B" w:rsidR="0023308B" w:rsidRPr="0023308B" w:rsidRDefault="0023308B" w:rsidP="0023308B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bCs/>
                          <w:sz w:val="24"/>
                          <w:szCs w:val="24"/>
                          <w:lang w:val="en-US"/>
                        </w:rPr>
                        <w:t>Presentation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Adaptability:</w:t>
                      </w:r>
                      <w:r w:rsidRPr="0023308B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choose the best handwriting style for the task, such as unjoined print for diagrams and quick notes or neat cursive for final pieces.</w:t>
                      </w:r>
                    </w:p>
                    <w:p w14:paraId="68758907" w14:textId="27D87C9F" w:rsidR="0023308B" w:rsidRPr="0023308B" w:rsidRDefault="0023308B" w:rsidP="0023308B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bCs/>
                          <w:sz w:val="24"/>
                          <w:szCs w:val="24"/>
                          <w:lang w:val="en-US"/>
                        </w:rPr>
                        <w:t>Cross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bCs/>
                          <w:sz w:val="24"/>
                          <w:szCs w:val="24"/>
                          <w:lang w:val="en-US"/>
                        </w:rPr>
                        <w:t>-Curricular Application:</w:t>
                      </w:r>
                      <w:r w:rsidRPr="0023308B">
                        <w:rPr>
                          <w:rFonts w:ascii="NTPreCursive" w:hAnsi="NTPreCursive"/>
                          <w:sz w:val="24"/>
                          <w:szCs w:val="24"/>
                          <w:lang w:val="en-US"/>
                        </w:rPr>
                        <w:t xml:space="preserve"> I can use neat, legible and fluent cursive handwriting consistently across all of my subjects.  </w:t>
                      </w:r>
                    </w:p>
                    <w:p w14:paraId="62AE671C" w14:textId="0016BBCC" w:rsidR="00EA5DF7" w:rsidRPr="00EA5DF7" w:rsidRDefault="00EA5DF7" w:rsidP="00EA5DF7">
                      <w:pPr>
                        <w:spacing w:before="20" w:after="4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  <w:p w14:paraId="140967C7" w14:textId="5E01AD47" w:rsidR="00015B1D" w:rsidRDefault="00015B1D" w:rsidP="00015B1D">
                      <w:pPr>
                        <w:spacing w:before="20" w:after="40"/>
                        <w:ind w:left="28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7AE073" wp14:editId="13D77C2A">
                <wp:simplePos x="0" y="0"/>
                <wp:positionH relativeFrom="column">
                  <wp:posOffset>-603885</wp:posOffset>
                </wp:positionH>
                <wp:positionV relativeFrom="paragraph">
                  <wp:posOffset>6952615</wp:posOffset>
                </wp:positionV>
                <wp:extent cx="2096135" cy="317500"/>
                <wp:effectExtent l="0" t="0" r="18415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06855" w14:textId="34F05CFA" w:rsidR="00015B1D" w:rsidRPr="006E6843" w:rsidRDefault="00015B1D" w:rsidP="00015B1D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>️</w:t>
                            </w:r>
                            <w:r w:rsidRPr="006E684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Stage 4:</w:t>
                            </w:r>
                            <w:r w:rsidR="00A779CC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A5DF7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Practical </w:t>
                            </w:r>
                            <w:r w:rsidR="0023308B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Presentation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E073" id="Text Box 9" o:spid="_x0000_s1027" type="#_x0000_t202" style="position:absolute;margin-left:-47.55pt;margin-top:547.45pt;width:165.05pt;height: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" fillcolor="#2f5496 [2404]" strokecolor="#2f5597" strokeweight="1.5pt">
                <v:textbox>
                  <w:txbxContent>
                    <w:p w14:paraId="3A206855" w14:textId="34F05CFA" w:rsidR="00015B1D" w:rsidRPr="006E6843" w:rsidRDefault="00015B1D" w:rsidP="00015B1D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>️</w:t>
                      </w:r>
                      <w:r w:rsidRPr="006E6843">
                        <w:rPr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Stage 4:</w:t>
                      </w:r>
                      <w:r w:rsidR="00A779CC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EA5DF7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Practical </w:t>
                      </w:r>
                      <w:r w:rsidR="0023308B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Presentation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E542582" wp14:editId="79150C88">
                <wp:simplePos x="0" y="0"/>
                <wp:positionH relativeFrom="margin">
                  <wp:align>center</wp:align>
                </wp:positionH>
                <wp:positionV relativeFrom="paragraph">
                  <wp:posOffset>4986403</wp:posOffset>
                </wp:positionV>
                <wp:extent cx="6909435" cy="1750695"/>
                <wp:effectExtent l="0" t="0" r="5715" b="19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17511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43CAC" w14:textId="53F2B483" w:rsidR="0023308B" w:rsidRPr="0023308B" w:rsidRDefault="0023308B" w:rsidP="0023308B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Writing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Speed &amp; Stamina: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write for longer and at a quicker pace without my handwriting becoming difficult to read.  </w:t>
                            </w:r>
                          </w:p>
                          <w:p w14:paraId="2B685446" w14:textId="2BD31507" w:rsidR="0023308B" w:rsidRPr="0023308B" w:rsidRDefault="0023308B" w:rsidP="0023308B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Mechanical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Automation: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form and join my letters automatically so that I can focus on what I want to write.</w:t>
                            </w:r>
                          </w:p>
                          <w:p w14:paraId="5C75C756" w14:textId="5BDA698F" w:rsidR="0023308B" w:rsidRPr="0023308B" w:rsidRDefault="0023308B" w:rsidP="0023308B">
                            <w:pPr>
                              <w:spacing w:before="40" w:after="60" w:line="360" w:lineRule="auto"/>
                              <w:ind w:left="288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Writing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Instrument Adaption: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adjust my pen pressure and hand position when moving from a pencil to a fountain or </w:t>
                            </w:r>
                            <w:proofErr w:type="spellStart"/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>fibre</w:t>
                            </w:r>
                            <w:proofErr w:type="spellEnd"/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-tip pen.  </w:t>
                            </w:r>
                          </w:p>
                          <w:p w14:paraId="416B7AB1" w14:textId="56A19447" w:rsidR="001D670A" w:rsidRDefault="001D670A" w:rsidP="00D160A3">
                            <w:pPr>
                              <w:spacing w:before="40" w:after="60" w:line="360" w:lineRule="auto"/>
                              <w:ind w:left="28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42582" id="_x0000_s1028" type="#_x0000_t202" style="position:absolute;margin-left:0;margin-top:392.65pt;width:544.05pt;height:137.85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" stroked="f">
                <v:textbox>
                  <w:txbxContent>
                    <w:p w14:paraId="28143CAC" w14:textId="53F2B483" w:rsidR="0023308B" w:rsidRPr="0023308B" w:rsidRDefault="0023308B" w:rsidP="0023308B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Writing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Speed &amp; Stamina: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write for longer and at a quicker pace without my handwriting becoming difficult to read.  </w:t>
                      </w:r>
                    </w:p>
                    <w:p w14:paraId="2B685446" w14:textId="2BD31507" w:rsidR="0023308B" w:rsidRPr="0023308B" w:rsidRDefault="0023308B" w:rsidP="0023308B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Mechanical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Automation: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form and join my letters automatically so that I can focus on what I want to write.</w:t>
                      </w:r>
                    </w:p>
                    <w:p w14:paraId="5C75C756" w14:textId="5BDA698F" w:rsidR="0023308B" w:rsidRPr="0023308B" w:rsidRDefault="0023308B" w:rsidP="0023308B">
                      <w:pPr>
                        <w:spacing w:before="40" w:after="60" w:line="360" w:lineRule="auto"/>
                        <w:ind w:left="288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Writing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Instrument Adaption: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adjust my pen pressure and hand position when moving from a pencil to a fountain or </w:t>
                      </w:r>
                      <w:proofErr w:type="spellStart"/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>fibre</w:t>
                      </w:r>
                      <w:proofErr w:type="spellEnd"/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-tip pen.  </w:t>
                      </w:r>
                    </w:p>
                    <w:p w14:paraId="416B7AB1" w14:textId="56A19447" w:rsidR="001D670A" w:rsidRDefault="001D670A" w:rsidP="00D160A3">
                      <w:pPr>
                        <w:spacing w:before="40" w:after="60" w:line="360" w:lineRule="auto"/>
                        <w:ind w:left="288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0534043" wp14:editId="6323BDE6">
                <wp:simplePos x="0" y="0"/>
                <wp:positionH relativeFrom="column">
                  <wp:posOffset>-603885</wp:posOffset>
                </wp:positionH>
                <wp:positionV relativeFrom="paragraph">
                  <wp:posOffset>4519834</wp:posOffset>
                </wp:positionV>
                <wp:extent cx="1819910" cy="317500"/>
                <wp:effectExtent l="0" t="0" r="2794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91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C29B0" w14:textId="7143070B" w:rsidR="001D670A" w:rsidRPr="001D670A" w:rsidRDefault="001D670A" w:rsidP="001D670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 w:val="24"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3: </w:t>
                            </w:r>
                            <w:r w:rsidR="00EA5DF7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Fluency &amp; S</w:t>
                            </w:r>
                            <w:r w:rsidR="0023308B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peed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4043" id="Text Box 6" o:spid="_x0000_s1029" type="#_x0000_t202" style="position:absolute;margin-left:-47.55pt;margin-top:355.9pt;width:143.3pt;height: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" fillcolor="#2f5496 [2404]" strokecolor="#2f5597" strokeweight="1.5pt">
                <v:textbox>
                  <w:txbxContent>
                    <w:p w14:paraId="626C29B0" w14:textId="7143070B" w:rsidR="001D670A" w:rsidRPr="001D670A" w:rsidRDefault="001D670A" w:rsidP="001D670A">
                      <w:pPr>
                        <w:rPr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 w:val="24"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 w:val="24"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3: </w:t>
                      </w:r>
                      <w:r w:rsidR="00EA5DF7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Fluency &amp; S</w:t>
                      </w:r>
                      <w:r w:rsidR="0023308B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peed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47070EA" wp14:editId="34957D6C">
                <wp:simplePos x="0" y="0"/>
                <wp:positionH relativeFrom="margin">
                  <wp:posOffset>-586740</wp:posOffset>
                </wp:positionH>
                <wp:positionV relativeFrom="paragraph">
                  <wp:posOffset>2621915</wp:posOffset>
                </wp:positionV>
                <wp:extent cx="6886575" cy="1690370"/>
                <wp:effectExtent l="0" t="0" r="9525" b="50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6575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653EA" w14:textId="71B7AD1A" w:rsidR="0023308B" w:rsidRPr="0023308B" w:rsidRDefault="0023308B" w:rsidP="0023308B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-Height Uniformity: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keep my short lowercase letters the same height, even when I write longer pieces.</w:t>
                            </w:r>
                          </w:p>
                          <w:p w14:paraId="680E02EF" w14:textId="33C9CB0A" w:rsidR="0023308B" w:rsidRPr="0023308B" w:rsidRDefault="0023308B" w:rsidP="0023308B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Clear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Ascenders &amp; Descenders: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form ascenders and descenders at the correct height and keep them clear of the lines above and below.</w:t>
                            </w:r>
                          </w:p>
                          <w:p w14:paraId="7C937D3D" w14:textId="60CE69CE" w:rsidR="0023308B" w:rsidRPr="0023308B" w:rsidRDefault="0023308B" w:rsidP="0023308B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Distinct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Capital Letters: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form capital letters at a consistent height and keep them separate from lowercase letters.  </w:t>
                            </w:r>
                          </w:p>
                          <w:p w14:paraId="31036243" w14:textId="77777777" w:rsidR="00467EA3" w:rsidRDefault="00467EA3" w:rsidP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070EA" id="_x0000_s1030" type="#_x0000_t202" style="position:absolute;margin-left:-46.2pt;margin-top:206.45pt;width:542.25pt;height:133.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" stroked="f">
                <v:textbox>
                  <w:txbxContent>
                    <w:p w14:paraId="1F4653EA" w14:textId="71B7AD1A" w:rsidR="0023308B" w:rsidRPr="0023308B" w:rsidRDefault="0023308B" w:rsidP="0023308B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X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-Height Uniformity: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keep my short lowercase letters the same height, even when I write longer pieces.</w:t>
                      </w:r>
                    </w:p>
                    <w:p w14:paraId="680E02EF" w14:textId="33C9CB0A" w:rsidR="0023308B" w:rsidRPr="0023308B" w:rsidRDefault="0023308B" w:rsidP="0023308B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Clear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Ascenders &amp; Descenders: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form ascenders and descenders at the correct height and keep them clear of the lines above and below.</w:t>
                      </w:r>
                    </w:p>
                    <w:p w14:paraId="7C937D3D" w14:textId="60CE69CE" w:rsidR="0023308B" w:rsidRPr="0023308B" w:rsidRDefault="0023308B" w:rsidP="0023308B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Distinct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Capital Letters: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form capital letters at a consistent height and keep them separate from lowercase letters.  </w:t>
                      </w:r>
                    </w:p>
                    <w:p w14:paraId="31036243" w14:textId="77777777" w:rsidR="00467EA3" w:rsidRDefault="00467EA3" w:rsidP="00467EA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055638" wp14:editId="32F32A41">
                <wp:simplePos x="0" y="0"/>
                <wp:positionH relativeFrom="column">
                  <wp:posOffset>-595630</wp:posOffset>
                </wp:positionH>
                <wp:positionV relativeFrom="paragraph">
                  <wp:posOffset>2061210</wp:posOffset>
                </wp:positionV>
                <wp:extent cx="1897380" cy="317500"/>
                <wp:effectExtent l="0" t="0" r="26670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38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4BA83" w14:textId="52093CB2" w:rsidR="00467EA3" w:rsidRPr="006E6843" w:rsidRDefault="00467EA3" w:rsidP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6E6843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2: </w:t>
                            </w:r>
                            <w:r w:rsidR="0023308B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Precision &amp; Sizing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55638" id="Text Box 4" o:spid="_x0000_s1031" type="#_x0000_t202" style="position:absolute;margin-left:-46.9pt;margin-top:162.3pt;width:149.4pt;height: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" fillcolor="#2f5496 [2404]" strokecolor="#2f5597" strokeweight="1.5pt">
                <v:textbox>
                  <w:txbxContent>
                    <w:p w14:paraId="7C64BA83" w14:textId="52093CB2" w:rsidR="00467EA3" w:rsidRPr="006E6843" w:rsidRDefault="00467EA3" w:rsidP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6E6843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2: </w:t>
                      </w:r>
                      <w:r w:rsidR="0023308B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Precision &amp; Sizing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CF5F59" wp14:editId="58168EB1">
                <wp:simplePos x="0" y="0"/>
                <wp:positionH relativeFrom="column">
                  <wp:posOffset>-603885</wp:posOffset>
                </wp:positionH>
                <wp:positionV relativeFrom="paragraph">
                  <wp:posOffset>0</wp:posOffset>
                </wp:positionV>
                <wp:extent cx="2190750" cy="317500"/>
                <wp:effectExtent l="0" t="0" r="1905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17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15E30" w14:textId="59D78C38" w:rsidR="00467EA3" w:rsidRPr="00015B1D" w:rsidRDefault="00467EA3">
                            <w:p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670A">
                              <w:rPr>
                                <w:rFonts w:ascii="Segoe UI Emoji" w:hAnsi="Segoe UI Emoji" w:cs="Segoe UI Emoji"/>
                                <w:b/>
                                <w:szCs w:val="24"/>
                              </w:rPr>
                              <w:t>✏</w:t>
                            </w:r>
                            <w:r w:rsidRPr="001D670A">
                              <w:rPr>
                                <w:b/>
                                <w:szCs w:val="24"/>
                              </w:rPr>
                              <w:t xml:space="preserve">️ </w:t>
                            </w:r>
                            <w:r w:rsidRPr="00015B1D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Stage 1: </w:t>
                            </w:r>
                            <w:r w:rsidR="0023308B">
                              <w:rPr>
                                <w:rFonts w:ascii="NTPreCursive" w:hAnsi="NTPreCursive"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Join Consistency &amp; Slant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F5F59" id="_x0000_s1032" type="#_x0000_t202" style="position:absolute;margin-left:-47.55pt;margin-top:0;width:172.5pt;height: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" fillcolor="#2f5496 [2404]" strokecolor="#2f5496 [2404]" strokeweight="1.5pt">
                <v:textbox>
                  <w:txbxContent>
                    <w:p w14:paraId="18515E30" w14:textId="59D78C38" w:rsidR="00467EA3" w:rsidRPr="00015B1D" w:rsidRDefault="00467EA3">
                      <w:pPr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1D670A">
                        <w:rPr>
                          <w:rFonts w:ascii="Segoe UI Emoji" w:hAnsi="Segoe UI Emoji" w:cs="Segoe UI Emoji"/>
                          <w:b/>
                          <w:szCs w:val="24"/>
                        </w:rPr>
                        <w:t>✏</w:t>
                      </w:r>
                      <w:r w:rsidRPr="001D670A">
                        <w:rPr>
                          <w:b/>
                          <w:szCs w:val="24"/>
                        </w:rPr>
                        <w:t xml:space="preserve">️ </w:t>
                      </w:r>
                      <w:r w:rsidRPr="00015B1D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Stage 1: </w:t>
                      </w:r>
                      <w:r w:rsidR="0023308B">
                        <w:rPr>
                          <w:rFonts w:ascii="NTPreCursive" w:hAnsi="NTPreCursive"/>
                          <w:bCs/>
                          <w:color w:val="FFFFFF" w:themeColor="background1"/>
                          <w:sz w:val="24"/>
                          <w:szCs w:val="24"/>
                        </w:rPr>
                        <w:t>Join Consistency &amp; Slant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5DF7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92160E" wp14:editId="0E0A7849">
                <wp:simplePos x="0" y="0"/>
                <wp:positionH relativeFrom="column">
                  <wp:posOffset>-586740</wp:posOffset>
                </wp:positionH>
                <wp:positionV relativeFrom="paragraph">
                  <wp:posOffset>396240</wp:posOffset>
                </wp:positionV>
                <wp:extent cx="6910070" cy="1759585"/>
                <wp:effectExtent l="0" t="0" r="508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0070" cy="175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9F757" w14:textId="3B164F49" w:rsidR="0023308B" w:rsidRPr="0023308B" w:rsidRDefault="0023308B" w:rsidP="0023308B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Consolidated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'No Lead' Joins: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use diagonal and horizontal 'washing-line' joins from the baseline or top-exit without decorative entry hooks.  </w:t>
                            </w:r>
                          </w:p>
                          <w:p w14:paraId="2A329082" w14:textId="61EC7C4F" w:rsidR="0023308B" w:rsidRPr="0023308B" w:rsidRDefault="0023308B" w:rsidP="0023308B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Consistency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of Slant: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keep my ascending and descending lines parallel and use a consistent, subtle slant in my writing.  </w:t>
                            </w:r>
                          </w:p>
                          <w:p w14:paraId="70DEA523" w14:textId="1CDA1BA4" w:rsidR="0023308B" w:rsidRPr="0023308B" w:rsidRDefault="0023308B" w:rsidP="0023308B">
                            <w:pPr>
                              <w:spacing w:line="360" w:lineRule="auto"/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23308B">
                              <w:rPr>
                                <w:rFonts w:ascii="Segoe UI Symbol" w:hAnsi="Segoe UI Symbol" w:cs="Segoe UI Symbol"/>
                                <w:bCs/>
                                <w:sz w:val="24"/>
                                <w:szCs w:val="24"/>
                                <w:lang w:val="en-US"/>
                              </w:rPr>
                              <w:t>☐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>Spacing</w:t>
                            </w:r>
                            <w:proofErr w:type="gramEnd"/>
                            <w:r w:rsidRPr="0023308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Stability:</w:t>
                            </w:r>
                            <w:r w:rsidRPr="0023308B">
                              <w:rPr>
                                <w:rFonts w:ascii="NTPreCursive" w:hAnsi="NTPreCursive"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 can keep the spacing between my letters, words and lines neat and consistent.</w:t>
                            </w:r>
                          </w:p>
                          <w:p w14:paraId="24196815" w14:textId="796CCE5B" w:rsidR="00467EA3" w:rsidRDefault="00467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2160E" id="_x0000_s1033" type="#_x0000_t202" style="position:absolute;margin-left:-46.2pt;margin-top:31.2pt;width:544.1pt;height:138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" stroked="f">
                <v:textbox>
                  <w:txbxContent>
                    <w:p w14:paraId="2719F757" w14:textId="3B164F49" w:rsidR="0023308B" w:rsidRPr="0023308B" w:rsidRDefault="0023308B" w:rsidP="0023308B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Consolidated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'No Lead' Joins: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use diagonal and horizontal 'washing-line' joins from the baseline or top-exit without decorative entry hooks.  </w:t>
                      </w:r>
                    </w:p>
                    <w:p w14:paraId="2A329082" w14:textId="61EC7C4F" w:rsidR="0023308B" w:rsidRPr="0023308B" w:rsidRDefault="0023308B" w:rsidP="0023308B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Consistency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of Slant: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keep my ascending and descending lines parallel and use a consistent, subtle slant in my writing.  </w:t>
                      </w:r>
                    </w:p>
                    <w:p w14:paraId="70DEA523" w14:textId="1CDA1BA4" w:rsidR="0023308B" w:rsidRPr="0023308B" w:rsidRDefault="0023308B" w:rsidP="0023308B">
                      <w:pPr>
                        <w:spacing w:line="360" w:lineRule="auto"/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23308B">
                        <w:rPr>
                          <w:rFonts w:ascii="Segoe UI Symbol" w:hAnsi="Segoe UI Symbol" w:cs="Segoe UI Symbol"/>
                          <w:bCs/>
                          <w:sz w:val="24"/>
                          <w:szCs w:val="24"/>
                          <w:lang w:val="en-US"/>
                        </w:rPr>
                        <w:t>☐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>Spacing</w:t>
                      </w:r>
                      <w:proofErr w:type="gramEnd"/>
                      <w:r w:rsidRPr="0023308B">
                        <w:rPr>
                          <w:rFonts w:ascii="NTPreCursive" w:hAnsi="NTPreCursive"/>
                          <w:b/>
                          <w:sz w:val="24"/>
                          <w:szCs w:val="24"/>
                          <w:lang w:val="en-US"/>
                        </w:rPr>
                        <w:t xml:space="preserve"> Stability:</w:t>
                      </w:r>
                      <w:r w:rsidRPr="0023308B">
                        <w:rPr>
                          <w:rFonts w:ascii="NTPreCursive" w:hAnsi="NTPreCursive"/>
                          <w:bCs/>
                          <w:sz w:val="24"/>
                          <w:szCs w:val="24"/>
                          <w:lang w:val="en-US"/>
                        </w:rPr>
                        <w:t xml:space="preserve"> I can keep the spacing between my letters, words and lines neat and consistent.</w:t>
                      </w:r>
                    </w:p>
                    <w:p w14:paraId="24196815" w14:textId="796CCE5B" w:rsidR="00467EA3" w:rsidRDefault="00467EA3"/>
                  </w:txbxContent>
                </v:textbox>
                <w10:wrap type="square"/>
              </v:shape>
            </w:pict>
          </mc:Fallback>
        </mc:AlternateContent>
      </w:r>
      <w:r w:rsidR="00AC1800" w:rsidRPr="00467EA3">
        <w:rPr>
          <w:noProof/>
        </w:rPr>
        <w:drawing>
          <wp:anchor distT="0" distB="0" distL="114300" distR="114300" simplePos="0" relativeHeight="251681792" behindDoc="0" locked="0" layoutInCell="1" allowOverlap="1" wp14:anchorId="43695BD3" wp14:editId="216EED6A">
            <wp:simplePos x="0" y="0"/>
            <wp:positionH relativeFrom="margin">
              <wp:posOffset>-595223</wp:posOffset>
            </wp:positionH>
            <wp:positionV relativeFrom="paragraph">
              <wp:posOffset>-595223</wp:posOffset>
            </wp:positionV>
            <wp:extent cx="398068" cy="478527"/>
            <wp:effectExtent l="0" t="0" r="254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36" cy="489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800" w:rsidRPr="00467EA3">
        <w:rPr>
          <w:noProof/>
        </w:rPr>
        <w:drawing>
          <wp:anchor distT="0" distB="0" distL="114300" distR="114300" simplePos="0" relativeHeight="251679744" behindDoc="0" locked="0" layoutInCell="1" allowOverlap="1" wp14:anchorId="3E9F7E6E" wp14:editId="1D548AB3">
            <wp:simplePos x="0" y="0"/>
            <wp:positionH relativeFrom="margin">
              <wp:posOffset>5926347</wp:posOffset>
            </wp:positionH>
            <wp:positionV relativeFrom="paragraph">
              <wp:posOffset>-586596</wp:posOffset>
            </wp:positionV>
            <wp:extent cx="399301" cy="470056"/>
            <wp:effectExtent l="0" t="0" r="127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845" cy="474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EA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3CEA93" wp14:editId="28D3151D">
                <wp:simplePos x="0" y="0"/>
                <wp:positionH relativeFrom="margin">
                  <wp:posOffset>-596348</wp:posOffset>
                </wp:positionH>
                <wp:positionV relativeFrom="paragraph">
                  <wp:posOffset>-596348</wp:posOffset>
                </wp:positionV>
                <wp:extent cx="6928651" cy="495631"/>
                <wp:effectExtent l="0" t="0" r="2476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8651" cy="49563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2414C" w14:textId="5D5E2B0C" w:rsidR="00467EA3" w:rsidRPr="00467EA3" w:rsidRDefault="00467EA3" w:rsidP="00467EA3">
                            <w:pPr>
                              <w:jc w:val="center"/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Year </w:t>
                            </w:r>
                            <w:r w:rsidR="00F63A5D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>4</w:t>
                            </w:r>
                            <w:r w:rsidRPr="00467EA3">
                              <w:rPr>
                                <w:rFonts w:ascii="NTPreCursive" w:hAnsi="NTPreCursive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Handwriting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EA93" id="_x0000_s1034" type="#_x0000_t202" style="position:absolute;margin-left:-46.95pt;margin-top:-46.95pt;width:545.55pt;height:3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" fillcolor="#2f5496 [2404]" strokecolor="#2f5496 [2404]">
                <v:textbox>
                  <w:txbxContent>
                    <w:p w14:paraId="7FB2414C" w14:textId="5D5E2B0C" w:rsidR="00467EA3" w:rsidRPr="00467EA3" w:rsidRDefault="00467EA3" w:rsidP="00467EA3">
                      <w:pPr>
                        <w:jc w:val="center"/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</w:pP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Year </w:t>
                      </w:r>
                      <w:r w:rsidR="00F63A5D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>4</w:t>
                      </w:r>
                      <w:r w:rsidRPr="00467EA3">
                        <w:rPr>
                          <w:rFonts w:ascii="NTPreCursive" w:hAnsi="NTPreCursive"/>
                          <w:color w:val="FFFFFF" w:themeColor="background1"/>
                          <w:sz w:val="48"/>
                          <w:szCs w:val="48"/>
                        </w:rPr>
                        <w:t xml:space="preserve"> Handwriting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79DD" w:rsidSect="00467EA3">
      <w:pgSz w:w="11906" w:h="16838"/>
      <w:pgMar w:top="1440" w:right="1440" w:bottom="1440" w:left="1440" w:header="708" w:footer="708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A3"/>
    <w:rsid w:val="00015B1D"/>
    <w:rsid w:val="001B31F6"/>
    <w:rsid w:val="001D670A"/>
    <w:rsid w:val="0023308B"/>
    <w:rsid w:val="002804D7"/>
    <w:rsid w:val="002C79DD"/>
    <w:rsid w:val="00467EA3"/>
    <w:rsid w:val="00561189"/>
    <w:rsid w:val="005B1DED"/>
    <w:rsid w:val="006C74CE"/>
    <w:rsid w:val="006E6843"/>
    <w:rsid w:val="007F366A"/>
    <w:rsid w:val="00843C45"/>
    <w:rsid w:val="00A779CC"/>
    <w:rsid w:val="00AC1800"/>
    <w:rsid w:val="00B37A2E"/>
    <w:rsid w:val="00CE4175"/>
    <w:rsid w:val="00D160A3"/>
    <w:rsid w:val="00EA5DF7"/>
    <w:rsid w:val="00F6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A231"/>
  <w15:chartTrackingRefBased/>
  <w15:docId w15:val="{9EDCA746-4C03-41DF-91B8-22F4E201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Stout</dc:creator>
  <cp:keywords/>
  <dc:description/>
  <cp:lastModifiedBy>Sarah Stout</cp:lastModifiedBy>
  <cp:revision>3</cp:revision>
  <dcterms:created xsi:type="dcterms:W3CDTF">2026-09-03T13:55:00Z</dcterms:created>
  <dcterms:modified xsi:type="dcterms:W3CDTF">2026-09-03T14:04:00Z</dcterms:modified>
</cp:coreProperties>
</file>